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A807E" w14:textId="2E82F4BB" w:rsidR="000B498D" w:rsidRPr="009A11F2" w:rsidRDefault="00722AD6" w:rsidP="009A11F2">
      <w:pPr>
        <w:rPr>
          <w:rFonts w:ascii="Open Sans Semibold" w:hAnsi="Open Sans Semibold" w:cs="Open Sans Semibold"/>
          <w:sz w:val="28"/>
        </w:rPr>
      </w:pPr>
      <w:r>
        <w:rPr>
          <w:rFonts w:ascii="Open Sans Semibold" w:hAnsi="Open Sans Semibold" w:cs="Open Sans Semibold"/>
          <w:sz w:val="28"/>
        </w:rPr>
        <w:t>Getting help</w:t>
      </w:r>
    </w:p>
    <w:p w14:paraId="2A3FF9A2" w14:textId="717AE8DD" w:rsidR="003E5530" w:rsidRDefault="007D209B" w:rsidP="007D209B">
      <w:r>
        <w:t xml:space="preserve">If you are feeling uncomfortable about the cognitive capacity of an older </w:t>
      </w:r>
      <w:r>
        <w:t>family member</w:t>
      </w:r>
      <w:r>
        <w:t xml:space="preserve">, or if you are concerned that the </w:t>
      </w:r>
      <w:r>
        <w:t>person</w:t>
      </w:r>
      <w:r>
        <w:t xml:space="preserve"> is not giving you reliable information, investigate it further. If the person is forgetful, or has missed an appointment, or appears confused or disoriented, take that as an opportunity to reach out to </w:t>
      </w:r>
      <w:r w:rsidR="003E5530">
        <w:t xml:space="preserve">other family members.  </w:t>
      </w:r>
    </w:p>
    <w:p w14:paraId="2B978373" w14:textId="6F5B3BC8" w:rsidR="007D209B" w:rsidRDefault="007D209B" w:rsidP="007D209B">
      <w:r>
        <w:t xml:space="preserve">If you have a serious concern, you should encourage your family </w:t>
      </w:r>
      <w:r w:rsidR="003E5530">
        <w:t xml:space="preserve">member </w:t>
      </w:r>
      <w:r>
        <w:t xml:space="preserve">to consult a healthcare professional. This could be a primary care physician, nurse practitioner, or a mental health professional. </w:t>
      </w:r>
    </w:p>
    <w:p w14:paraId="51139521" w14:textId="5FBFC2D6" w:rsidR="006F031E" w:rsidRDefault="00C46F66" w:rsidP="007B3E4F">
      <w:r>
        <w:rPr>
          <w:rFonts w:eastAsia="Times New Roman" w:cs="Open Sans"/>
          <w:color w:val="000000"/>
        </w:rPr>
        <w:t xml:space="preserve">In this short video, </w:t>
      </w:r>
      <w:hyperlink r:id="rId5" w:history="1">
        <w:r w:rsidR="00867533" w:rsidRPr="00C56271">
          <w:rPr>
            <w:rStyle w:val="Hyperlink"/>
            <w:rFonts w:eastAsia="Times New Roman" w:cs="Open Sans"/>
          </w:rPr>
          <w:t>https://vimeo.com/299643795</w:t>
        </w:r>
      </w:hyperlink>
      <w:r w:rsidR="000D346C">
        <w:rPr>
          <w:rFonts w:eastAsia="Times New Roman" w:cs="Open Sans"/>
          <w:color w:val="000000"/>
        </w:rPr>
        <w:t>,</w:t>
      </w:r>
      <w:r w:rsidR="00867533">
        <w:rPr>
          <w:rFonts w:eastAsia="Times New Roman" w:cs="Open Sans"/>
          <w:color w:val="000000"/>
        </w:rPr>
        <w:t xml:space="preserve"> </w:t>
      </w:r>
      <w:r>
        <w:rPr>
          <w:rFonts w:eastAsia="Times New Roman" w:cs="Open Sans"/>
          <w:color w:val="000000"/>
        </w:rPr>
        <w:t xml:space="preserve">Dr Anthony Weiner, MD, Director of Outpatient Geriatric Psychiatry at the Massachusetts General Hospital </w:t>
      </w:r>
      <w:r w:rsidR="004D3DA0">
        <w:rPr>
          <w:rFonts w:eastAsia="Times New Roman" w:cs="Open Sans"/>
          <w:color w:val="000000"/>
        </w:rPr>
        <w:t>provides recomm</w:t>
      </w:r>
      <w:r w:rsidR="000D346C">
        <w:rPr>
          <w:rFonts w:eastAsia="Times New Roman" w:cs="Open Sans"/>
          <w:color w:val="000000"/>
        </w:rPr>
        <w:t>end</w:t>
      </w:r>
      <w:r w:rsidR="004D3DA0">
        <w:rPr>
          <w:rFonts w:eastAsia="Times New Roman" w:cs="Open Sans"/>
          <w:color w:val="000000"/>
        </w:rPr>
        <w:t xml:space="preserve">ations </w:t>
      </w:r>
      <w:r w:rsidR="000D346C">
        <w:rPr>
          <w:rFonts w:eastAsia="Times New Roman" w:cs="Open Sans"/>
          <w:color w:val="000000"/>
        </w:rPr>
        <w:t>on</w:t>
      </w:r>
      <w:r w:rsidR="004D3DA0">
        <w:rPr>
          <w:rFonts w:eastAsia="Times New Roman" w:cs="Open Sans"/>
          <w:color w:val="000000"/>
        </w:rPr>
        <w:t xml:space="preserve"> how to get help for an older family member suffering from cognitive impairment.</w:t>
      </w:r>
      <w:bookmarkStart w:id="0" w:name="_GoBack"/>
      <w:bookmarkEnd w:id="0"/>
    </w:p>
    <w:p w14:paraId="1C1B1C93" w14:textId="5723EE85" w:rsidR="00867533" w:rsidRDefault="00867533" w:rsidP="007B3E4F"/>
    <w:p w14:paraId="18824A39" w14:textId="59662161" w:rsidR="00867533" w:rsidRDefault="00867533" w:rsidP="007B3E4F"/>
    <w:p w14:paraId="3E1B7AAD" w14:textId="77777777" w:rsidR="00867533" w:rsidRPr="007B3E4F" w:rsidRDefault="00867533" w:rsidP="007B3E4F"/>
    <w:sectPr w:rsidR="00867533" w:rsidRPr="007B3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Open Sans Semibold">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A2C96"/>
    <w:multiLevelType w:val="multilevel"/>
    <w:tmpl w:val="5770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A2DCE"/>
    <w:multiLevelType w:val="multilevel"/>
    <w:tmpl w:val="E300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18E"/>
    <w:rsid w:val="000565ED"/>
    <w:rsid w:val="0007718E"/>
    <w:rsid w:val="00094FAE"/>
    <w:rsid w:val="000B498D"/>
    <w:rsid w:val="000D346C"/>
    <w:rsid w:val="000F766D"/>
    <w:rsid w:val="001154BD"/>
    <w:rsid w:val="00124391"/>
    <w:rsid w:val="00143570"/>
    <w:rsid w:val="001B2258"/>
    <w:rsid w:val="001E787F"/>
    <w:rsid w:val="00250B4E"/>
    <w:rsid w:val="002548AC"/>
    <w:rsid w:val="002A17E6"/>
    <w:rsid w:val="002E2470"/>
    <w:rsid w:val="002E3D58"/>
    <w:rsid w:val="00346DE2"/>
    <w:rsid w:val="003475B9"/>
    <w:rsid w:val="0037339E"/>
    <w:rsid w:val="00376D10"/>
    <w:rsid w:val="003A2296"/>
    <w:rsid w:val="003A4125"/>
    <w:rsid w:val="003D5E52"/>
    <w:rsid w:val="003E5530"/>
    <w:rsid w:val="004173E2"/>
    <w:rsid w:val="00453255"/>
    <w:rsid w:val="004A6B34"/>
    <w:rsid w:val="004D3DA0"/>
    <w:rsid w:val="005B7456"/>
    <w:rsid w:val="005C2676"/>
    <w:rsid w:val="005E0E92"/>
    <w:rsid w:val="00643BF0"/>
    <w:rsid w:val="00652610"/>
    <w:rsid w:val="00666D97"/>
    <w:rsid w:val="006932F8"/>
    <w:rsid w:val="006B31F7"/>
    <w:rsid w:val="006F031E"/>
    <w:rsid w:val="00722AD6"/>
    <w:rsid w:val="00750F55"/>
    <w:rsid w:val="00771469"/>
    <w:rsid w:val="007B3E4F"/>
    <w:rsid w:val="007D209B"/>
    <w:rsid w:val="0082188D"/>
    <w:rsid w:val="00867533"/>
    <w:rsid w:val="008A2FED"/>
    <w:rsid w:val="008D0D4C"/>
    <w:rsid w:val="008F6BBF"/>
    <w:rsid w:val="00900ABF"/>
    <w:rsid w:val="00916212"/>
    <w:rsid w:val="00991832"/>
    <w:rsid w:val="009A11F2"/>
    <w:rsid w:val="009F0A66"/>
    <w:rsid w:val="00A15B5C"/>
    <w:rsid w:val="00A8666D"/>
    <w:rsid w:val="00AB3145"/>
    <w:rsid w:val="00AE7461"/>
    <w:rsid w:val="00B15F44"/>
    <w:rsid w:val="00B350D8"/>
    <w:rsid w:val="00B86EB3"/>
    <w:rsid w:val="00C1396A"/>
    <w:rsid w:val="00C27CC0"/>
    <w:rsid w:val="00C46F66"/>
    <w:rsid w:val="00CA5765"/>
    <w:rsid w:val="00D00105"/>
    <w:rsid w:val="00D339CF"/>
    <w:rsid w:val="00D353F2"/>
    <w:rsid w:val="00D76EE8"/>
    <w:rsid w:val="00D91C1A"/>
    <w:rsid w:val="00DF2FBD"/>
    <w:rsid w:val="00DF3E1F"/>
    <w:rsid w:val="00EB6E4C"/>
    <w:rsid w:val="00FC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1AA4"/>
  <w15:chartTrackingRefBased/>
  <w15:docId w15:val="{94E2FC96-256E-4339-BA84-688AA51E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0771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71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71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718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71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3E1F"/>
    <w:rPr>
      <w:color w:val="0563C1" w:themeColor="hyperlink"/>
      <w:u w:val="single"/>
    </w:rPr>
  </w:style>
  <w:style w:type="character" w:styleId="UnresolvedMention">
    <w:name w:val="Unresolved Mention"/>
    <w:basedOn w:val="DefaultParagraphFont"/>
    <w:uiPriority w:val="99"/>
    <w:semiHidden/>
    <w:unhideWhenUsed/>
    <w:rsid w:val="00DF3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07225">
      <w:bodyDiv w:val="1"/>
      <w:marLeft w:val="0"/>
      <w:marRight w:val="0"/>
      <w:marTop w:val="0"/>
      <w:marBottom w:val="0"/>
      <w:divBdr>
        <w:top w:val="none" w:sz="0" w:space="0" w:color="auto"/>
        <w:left w:val="none" w:sz="0" w:space="0" w:color="auto"/>
        <w:bottom w:val="none" w:sz="0" w:space="0" w:color="auto"/>
        <w:right w:val="none" w:sz="0" w:space="0" w:color="auto"/>
      </w:divBdr>
      <w:divsChild>
        <w:div w:id="1914898985">
          <w:marLeft w:val="0"/>
          <w:marRight w:val="0"/>
          <w:marTop w:val="0"/>
          <w:marBottom w:val="0"/>
          <w:divBdr>
            <w:top w:val="none" w:sz="0" w:space="0" w:color="auto"/>
            <w:left w:val="none" w:sz="0" w:space="0" w:color="auto"/>
            <w:bottom w:val="none" w:sz="0" w:space="0" w:color="auto"/>
            <w:right w:val="none" w:sz="0" w:space="0" w:color="auto"/>
          </w:divBdr>
          <w:divsChild>
            <w:div w:id="7397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7180">
      <w:bodyDiv w:val="1"/>
      <w:marLeft w:val="0"/>
      <w:marRight w:val="0"/>
      <w:marTop w:val="0"/>
      <w:marBottom w:val="0"/>
      <w:divBdr>
        <w:top w:val="none" w:sz="0" w:space="0" w:color="auto"/>
        <w:left w:val="none" w:sz="0" w:space="0" w:color="auto"/>
        <w:bottom w:val="none" w:sz="0" w:space="0" w:color="auto"/>
        <w:right w:val="none" w:sz="0" w:space="0" w:color="auto"/>
      </w:divBdr>
      <w:divsChild>
        <w:div w:id="332416762">
          <w:marLeft w:val="0"/>
          <w:marRight w:val="0"/>
          <w:marTop w:val="0"/>
          <w:marBottom w:val="0"/>
          <w:divBdr>
            <w:top w:val="none" w:sz="0" w:space="0" w:color="auto"/>
            <w:left w:val="none" w:sz="0" w:space="0" w:color="auto"/>
            <w:bottom w:val="none" w:sz="0" w:space="0" w:color="auto"/>
            <w:right w:val="none" w:sz="0" w:space="0" w:color="auto"/>
          </w:divBdr>
          <w:divsChild>
            <w:div w:id="1331986021">
              <w:marLeft w:val="0"/>
              <w:marRight w:val="0"/>
              <w:marTop w:val="0"/>
              <w:marBottom w:val="0"/>
              <w:divBdr>
                <w:top w:val="none" w:sz="0" w:space="0" w:color="auto"/>
                <w:left w:val="none" w:sz="0" w:space="0" w:color="auto"/>
                <w:bottom w:val="none" w:sz="0" w:space="0" w:color="auto"/>
                <w:right w:val="none" w:sz="0" w:space="0" w:color="auto"/>
              </w:divBdr>
            </w:div>
          </w:divsChild>
        </w:div>
        <w:div w:id="653527208">
          <w:marLeft w:val="0"/>
          <w:marRight w:val="0"/>
          <w:marTop w:val="0"/>
          <w:marBottom w:val="0"/>
          <w:divBdr>
            <w:top w:val="none" w:sz="0" w:space="0" w:color="auto"/>
            <w:left w:val="none" w:sz="0" w:space="0" w:color="auto"/>
            <w:bottom w:val="none" w:sz="0" w:space="0" w:color="auto"/>
            <w:right w:val="none" w:sz="0" w:space="0" w:color="auto"/>
          </w:divBdr>
          <w:divsChild>
            <w:div w:id="213066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meo.com/2996437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Christopher Heye</cp:lastModifiedBy>
  <cp:revision>7</cp:revision>
  <dcterms:created xsi:type="dcterms:W3CDTF">2018-11-29T14:51:00Z</dcterms:created>
  <dcterms:modified xsi:type="dcterms:W3CDTF">2018-11-29T14:54:00Z</dcterms:modified>
</cp:coreProperties>
</file>